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8716" w14:textId="77777777" w:rsidR="00B31CE1" w:rsidRPr="008B243F" w:rsidRDefault="008B243F">
      <w:pPr>
        <w:rPr>
          <w:b/>
          <w:sz w:val="28"/>
          <w:u w:val="single"/>
        </w:rPr>
      </w:pPr>
      <w:bookmarkStart w:id="0" w:name="_GoBack"/>
      <w:bookmarkEnd w:id="0"/>
      <w:r w:rsidRPr="008B243F">
        <w:rPr>
          <w:b/>
          <w:sz w:val="28"/>
        </w:rPr>
        <w:t xml:space="preserve">Physics – Foundational </w:t>
      </w:r>
      <w:proofErr w:type="spellStart"/>
      <w:r w:rsidRPr="008B243F">
        <w:rPr>
          <w:b/>
          <w:sz w:val="28"/>
        </w:rPr>
        <w:t>Self Assessment</w:t>
      </w:r>
      <w:proofErr w:type="spellEnd"/>
      <w:r w:rsidRPr="008B243F">
        <w:rPr>
          <w:b/>
          <w:sz w:val="28"/>
        </w:rPr>
        <w:tab/>
        <w:t>Name:</w:t>
      </w:r>
      <w:r w:rsidRPr="008B243F">
        <w:rPr>
          <w:b/>
          <w:sz w:val="28"/>
          <w:u w:val="single"/>
        </w:rPr>
        <w:t xml:space="preserve"> _________________________</w:t>
      </w:r>
    </w:p>
    <w:p w14:paraId="577441B0" w14:textId="77777777" w:rsidR="008B243F" w:rsidRDefault="008B243F"/>
    <w:p w14:paraId="2208EFF4" w14:textId="77777777" w:rsidR="008B243F" w:rsidRDefault="008B243F" w:rsidP="008B243F">
      <w:r>
        <w:t>!.  Convert the following:</w:t>
      </w:r>
    </w:p>
    <w:p w14:paraId="4BEA3683" w14:textId="77777777" w:rsidR="008B243F" w:rsidRDefault="008B243F" w:rsidP="008B243F">
      <w:r>
        <w:t>1600.0 m</w:t>
      </w:r>
      <w:r>
        <w:tab/>
        <w:t>= ___________</w:t>
      </w:r>
      <w:r>
        <w:tab/>
        <w:t>km</w:t>
      </w:r>
      <w:r>
        <w:tab/>
      </w:r>
      <w:r>
        <w:tab/>
        <w:t>499 m</w:t>
      </w:r>
      <w:r>
        <w:tab/>
      </w:r>
      <w:r>
        <w:tab/>
        <w:t>= ___________ km</w:t>
      </w:r>
    </w:p>
    <w:p w14:paraId="733A1561" w14:textId="77777777" w:rsidR="008B243F" w:rsidRDefault="008B243F" w:rsidP="008B243F">
      <w:r>
        <w:t xml:space="preserve">0.05 cm </w:t>
      </w:r>
      <w:r>
        <w:tab/>
        <w:t>= ___________</w:t>
      </w:r>
      <w:r>
        <w:tab/>
        <w:t xml:space="preserve"> mm</w:t>
      </w:r>
      <w:r>
        <w:tab/>
      </w:r>
      <w:r>
        <w:tab/>
        <w:t>1202.5 ml</w:t>
      </w:r>
      <w:r>
        <w:tab/>
        <w:t>= ___________</w:t>
      </w:r>
      <w:r>
        <w:tab/>
        <w:t xml:space="preserve"> l</w:t>
      </w:r>
    </w:p>
    <w:p w14:paraId="1653299F" w14:textId="77777777" w:rsidR="008B243F" w:rsidRDefault="008B243F" w:rsidP="008B243F">
      <w:r>
        <w:t>25.5 km</w:t>
      </w:r>
      <w:r>
        <w:tab/>
      </w:r>
      <w:r>
        <w:tab/>
        <w:t>= ___________</w:t>
      </w:r>
      <w:r>
        <w:tab/>
        <w:t xml:space="preserve"> m</w:t>
      </w:r>
      <w:r>
        <w:tab/>
      </w:r>
      <w:r>
        <w:tab/>
        <w:t>0.12907 cm</w:t>
      </w:r>
      <w:r>
        <w:tab/>
        <w:t>= ___________</w:t>
      </w:r>
      <w:r>
        <w:tab/>
        <w:t xml:space="preserve"> mm</w:t>
      </w:r>
    </w:p>
    <w:p w14:paraId="0F706426" w14:textId="77777777" w:rsidR="008B243F" w:rsidRDefault="008B243F" w:rsidP="008B243F"/>
    <w:p w14:paraId="65BEBFCC" w14:textId="77777777" w:rsidR="008B243F" w:rsidRDefault="008B243F" w:rsidP="008B243F">
      <w:r>
        <w:t>2.  Write answer in scientific notation:</w:t>
      </w:r>
    </w:p>
    <w:p w14:paraId="61D0E593" w14:textId="77777777" w:rsidR="008B243F" w:rsidRDefault="008B243F" w:rsidP="008B243F">
      <w:r>
        <w:t xml:space="preserve">2050 cm </w:t>
      </w:r>
      <w:r>
        <w:tab/>
        <w:t>= ___________</w:t>
      </w:r>
      <w:r>
        <w:tab/>
        <w:t>km</w:t>
      </w:r>
      <w:r>
        <w:tab/>
      </w:r>
      <w:r>
        <w:tab/>
        <w:t>245.565 mm</w:t>
      </w:r>
      <w:r>
        <w:tab/>
        <w:t>= ___________</w:t>
      </w:r>
      <w:r>
        <w:tab/>
        <w:t>km</w:t>
      </w:r>
      <w:r>
        <w:tab/>
      </w:r>
    </w:p>
    <w:p w14:paraId="26042AE5" w14:textId="77777777" w:rsidR="008B243F" w:rsidRDefault="008B243F" w:rsidP="008B243F">
      <w:r>
        <w:t>1000 days</w:t>
      </w:r>
      <w:r>
        <w:tab/>
        <w:t>= ___________ sec</w:t>
      </w:r>
      <w:r>
        <w:tab/>
      </w:r>
      <w:r>
        <w:tab/>
        <w:t>10 sec</w:t>
      </w:r>
      <w:r>
        <w:tab/>
      </w:r>
      <w:r>
        <w:tab/>
        <w:t>= ___________ days</w:t>
      </w:r>
    </w:p>
    <w:p w14:paraId="08EE5BA7" w14:textId="77777777" w:rsidR="008B243F" w:rsidRDefault="008B243F" w:rsidP="008B243F"/>
    <w:p w14:paraId="3B3EBB95" w14:textId="77777777" w:rsidR="008B243F" w:rsidRDefault="008B243F" w:rsidP="008B243F">
      <w:r>
        <w:t>3.  If your best friend lives 5 miles away from your house, how far is that in meters?  (1 mile = 1.6 km)</w:t>
      </w:r>
    </w:p>
    <w:p w14:paraId="70AF1985" w14:textId="77777777" w:rsidR="008B243F" w:rsidRDefault="008B243F" w:rsidP="008B243F"/>
    <w:p w14:paraId="0872EDB8" w14:textId="77777777" w:rsidR="008B243F" w:rsidRDefault="008B243F" w:rsidP="008B243F"/>
    <w:p w14:paraId="3C165C9F" w14:textId="77777777" w:rsidR="008B243F" w:rsidRDefault="008B243F" w:rsidP="008B243F"/>
    <w:p w14:paraId="40EC231E" w14:textId="77777777" w:rsidR="008B243F" w:rsidRDefault="008B243F" w:rsidP="008B243F"/>
    <w:p w14:paraId="3E0C0A31" w14:textId="77777777" w:rsidR="008B243F" w:rsidRDefault="008B243F" w:rsidP="008B243F"/>
    <w:p w14:paraId="6EEFE0E6" w14:textId="77777777" w:rsidR="008B243F" w:rsidRDefault="008B243F" w:rsidP="008B243F">
      <w:r>
        <w:t>4.  If you could walk 2 meters every second, how many minutes would it take you to reach their house?</w:t>
      </w:r>
    </w:p>
    <w:p w14:paraId="0393D55D" w14:textId="77777777" w:rsidR="008B243F" w:rsidRDefault="008B243F" w:rsidP="008B243F"/>
    <w:p w14:paraId="596D035C" w14:textId="77777777" w:rsidR="008B243F" w:rsidRDefault="008B243F" w:rsidP="008B243F"/>
    <w:p w14:paraId="4626D190" w14:textId="77777777" w:rsidR="008B243F" w:rsidRDefault="008B243F" w:rsidP="008B243F"/>
    <w:p w14:paraId="5A4265CA" w14:textId="77777777" w:rsidR="008B243F" w:rsidRDefault="008B243F" w:rsidP="008B243F">
      <w:r>
        <w:t xml:space="preserve">5.  If your desk measures 60 cm across and 160 cm wide,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surface area?  In cm</w:t>
      </w:r>
      <w:r w:rsidRPr="008B243F">
        <w:rPr>
          <w:vertAlign w:val="superscript"/>
        </w:rPr>
        <w:t>2</w:t>
      </w:r>
      <w:r>
        <w:t>?  In m</w:t>
      </w:r>
      <w:r w:rsidRPr="008B243F">
        <w:rPr>
          <w:vertAlign w:val="superscript"/>
        </w:rPr>
        <w:t>2</w:t>
      </w:r>
      <w:r>
        <w:t>?</w:t>
      </w:r>
      <w:r>
        <w:tab/>
      </w:r>
    </w:p>
    <w:p w14:paraId="4047E67A" w14:textId="77777777" w:rsidR="008B243F" w:rsidRPr="008B243F" w:rsidRDefault="008B243F" w:rsidP="008B243F"/>
    <w:sectPr w:rsidR="008B243F" w:rsidRPr="008B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3F"/>
    <w:rsid w:val="005F533B"/>
    <w:rsid w:val="008B243F"/>
    <w:rsid w:val="00B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E0EF"/>
  <w15:chartTrackingRefBased/>
  <w15:docId w15:val="{2841133A-8D45-47F0-A58C-2065055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E94AD-C858-49EC-8C5B-9A024C01C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89FB1-D724-48DF-9D63-FFF5155A7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53327-2EEC-492D-BEAB-6AAA57C00FD7}">
  <ds:schemaRefs>
    <ds:schemaRef ds:uri="7c10a4db-edb4-4785-9b8d-89a0c1d89d1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43e93cc-f66f-444c-9d52-9ee722ea6a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Patterson</dc:creator>
  <cp:keywords/>
  <dc:description/>
  <cp:lastModifiedBy>Jamie Mikula</cp:lastModifiedBy>
  <cp:revision>2</cp:revision>
  <cp:lastPrinted>2019-08-07T11:28:00Z</cp:lastPrinted>
  <dcterms:created xsi:type="dcterms:W3CDTF">2019-08-07T12:37:00Z</dcterms:created>
  <dcterms:modified xsi:type="dcterms:W3CDTF">2019-08-07T12:37:00Z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